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2C" w:rsidRPr="002142BC" w:rsidRDefault="001F7D2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1F7D2C" w:rsidRPr="002142BC" w:rsidRDefault="001F7D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1F7D2C" w:rsidRPr="002142BC" w:rsidRDefault="001F7D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7D2C" w:rsidRPr="002142BC" w:rsidRDefault="001F7D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7D2C" w:rsidRPr="002142BC" w:rsidRDefault="001F7D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D2C" w:rsidRPr="0031704E" w:rsidRDefault="001F7D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1704E">
        <w:rPr>
          <w:rFonts w:ascii="Times New Roman" w:hAnsi="Times New Roman" w:cs="Times New Roman"/>
          <w:sz w:val="24"/>
          <w:szCs w:val="24"/>
        </w:rPr>
        <w:t xml:space="preserve">O 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1704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ALFA ÔMEGA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704E" w:rsidRPr="00317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1186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31704E">
        <w:rPr>
          <w:rFonts w:ascii="Times New Roman" w:hAnsi="Times New Roman" w:cs="Times New Roman"/>
          <w:b/>
          <w:bCs/>
          <w:noProof/>
          <w:sz w:val="24"/>
          <w:szCs w:val="24"/>
        </w:rPr>
        <w:t>20.353.657/0001-40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704E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31704E" w:rsidRPr="0031704E">
        <w:rPr>
          <w:rFonts w:ascii="Times New Roman" w:hAnsi="Times New Roman" w:cs="Times New Roman"/>
          <w:sz w:val="24"/>
          <w:szCs w:val="24"/>
        </w:rPr>
        <w:t xml:space="preserve">do </w:t>
      </w:r>
      <w:r w:rsidR="0031704E" w:rsidRPr="0031704E">
        <w:rPr>
          <w:rFonts w:ascii="Times New Roman" w:hAnsi="Times New Roman" w:cs="Times New Roman"/>
          <w:b/>
          <w:sz w:val="24"/>
          <w:szCs w:val="24"/>
        </w:rPr>
        <w:t>COLÉGIO</w:t>
      </w:r>
      <w:r w:rsidRPr="003170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ALFA ÔMEGA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704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1704E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31704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31704E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31704E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31704E" w:rsidRPr="0031704E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31704E">
        <w:rPr>
          <w:rFonts w:ascii="Times New Roman" w:hAnsi="Times New Roman" w:cs="Times New Roman"/>
          <w:b/>
          <w:noProof/>
          <w:sz w:val="24"/>
          <w:szCs w:val="24"/>
        </w:rPr>
        <w:t>NÚBIA ROSÁLIA MORAES OLIVEIRA</w:t>
      </w:r>
      <w:r w:rsidRPr="0031704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1704E">
        <w:rPr>
          <w:rFonts w:ascii="Times New Roman" w:hAnsi="Times New Roman" w:cs="Times New Roman"/>
          <w:b/>
          <w:noProof/>
          <w:sz w:val="24"/>
          <w:szCs w:val="24"/>
        </w:rPr>
        <w:t>860.338.081-34</w:t>
      </w:r>
      <w:r w:rsidRPr="0031704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1704E">
        <w:rPr>
          <w:rFonts w:ascii="Times New Roman" w:hAnsi="Times New Roman" w:cs="Times New Roman"/>
          <w:b/>
          <w:noProof/>
          <w:sz w:val="24"/>
          <w:szCs w:val="24"/>
        </w:rPr>
        <w:t>3719456 SSPTC/GO</w:t>
      </w:r>
      <w:r w:rsidRPr="0031704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31704E">
        <w:rPr>
          <w:rFonts w:ascii="Times New Roman" w:hAnsi="Times New Roman" w:cs="Times New Roman"/>
          <w:b/>
          <w:sz w:val="24"/>
          <w:szCs w:val="24"/>
        </w:rPr>
        <w:t>01</w:t>
      </w:r>
      <w:r w:rsidRPr="0031704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31704E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31704E">
        <w:rPr>
          <w:rFonts w:ascii="Times New Roman" w:hAnsi="Times New Roman" w:cs="Times New Roman"/>
          <w:sz w:val="24"/>
          <w:szCs w:val="24"/>
        </w:rPr>
        <w:t>de</w:t>
      </w:r>
      <w:r w:rsidRPr="00317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04E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31704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1704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F417E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F417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31704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04E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="00FF05D6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3170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7D2C" w:rsidRPr="0031704E" w:rsidRDefault="001F7D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7D2C" w:rsidRPr="003F13EE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F417E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A517A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5A517A" w:rsidTr="005A517A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7A" w:rsidRDefault="005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7A" w:rsidRDefault="005A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7A" w:rsidRDefault="005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7A" w:rsidRDefault="005A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7A" w:rsidRDefault="005A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7A" w:rsidRDefault="005A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517A" w:rsidRDefault="005A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17A" w:rsidRDefault="005A517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17A" w:rsidRDefault="005A517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17A" w:rsidRDefault="005A517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2.150,25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469,30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614,40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492,70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CHEIRO-VERDE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168,36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539,10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171,50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332,80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17A" w:rsidRDefault="005A517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17A" w:rsidRDefault="005A517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160,80</w:t>
            </w:r>
          </w:p>
        </w:tc>
      </w:tr>
      <w:tr w:rsidR="005A517A" w:rsidTr="005A517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17A" w:rsidRDefault="005A51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269,40</w:t>
            </w:r>
          </w:p>
        </w:tc>
      </w:tr>
    </w:tbl>
    <w:p w:rsidR="001F7D2C" w:rsidRPr="002142BC" w:rsidRDefault="001F7D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7D2C" w:rsidRPr="002142BC" w:rsidRDefault="001F7D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417E" w:rsidRDefault="008F41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7D2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F417E" w:rsidRDefault="008F41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417E" w:rsidRPr="002142BC" w:rsidRDefault="008F41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7D2C" w:rsidRPr="00D35EFE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7D2C" w:rsidRDefault="001F7D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7D2C" w:rsidRDefault="001F7D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F7D2C" w:rsidRPr="002142BC" w:rsidRDefault="001F7D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7D2C" w:rsidRPr="00D35EFE" w:rsidRDefault="001F7D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7D2C" w:rsidRDefault="001F7D2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7D2C" w:rsidRDefault="001F7D2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F7D2C" w:rsidRPr="002142BC" w:rsidRDefault="001F7D2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7D2C" w:rsidRPr="002142BC" w:rsidRDefault="001F7D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7D2C" w:rsidRPr="002142BC" w:rsidRDefault="001F7D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F7D2C" w:rsidRPr="002142BC" w:rsidRDefault="001F7D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F7D2C" w:rsidRPr="002142BC" w:rsidRDefault="001F7D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7D2C" w:rsidRPr="00D35EFE" w:rsidRDefault="001F7D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7D2C" w:rsidRPr="00D35EFE" w:rsidRDefault="001F7D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7D2C" w:rsidRDefault="001F7D2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7D2C" w:rsidRDefault="001F7D2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F7D2C" w:rsidRPr="002142BC" w:rsidRDefault="001F7D2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F7D2C" w:rsidRDefault="001F7D2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7D2C" w:rsidRPr="00C661C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7D2C" w:rsidRDefault="001F7D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F417E" w:rsidRPr="002142BC" w:rsidRDefault="008F41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7D2C" w:rsidRPr="00212348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7D2C" w:rsidRPr="002142BC" w:rsidRDefault="001F7D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F7D2C" w:rsidRPr="002142BC" w:rsidRDefault="001F7D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F7D2C" w:rsidRPr="002142BC" w:rsidRDefault="001F7D2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7D2C" w:rsidRPr="002142BC" w:rsidRDefault="001F7D2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7D2C" w:rsidRPr="002142BC" w:rsidRDefault="001F7D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7D2C" w:rsidRDefault="001F7D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7D2C" w:rsidRPr="00067E0B" w:rsidRDefault="001F7D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7D2C" w:rsidRDefault="001F7D2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F7D2C" w:rsidRPr="002142BC" w:rsidRDefault="001F7D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7D2C" w:rsidRPr="002142BC" w:rsidRDefault="001F7D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7D2C" w:rsidRPr="002142BC" w:rsidRDefault="001F7D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7D2C" w:rsidRPr="002142BC" w:rsidRDefault="001F7D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F7D2C" w:rsidRPr="002142BC" w:rsidRDefault="001F7D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7D2C" w:rsidRPr="00796030" w:rsidRDefault="001F7D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7D2C" w:rsidRPr="008F417E" w:rsidRDefault="001F7D2C" w:rsidP="008F41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7D2C" w:rsidRDefault="001F7D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F7D2C" w:rsidRPr="002142BC" w:rsidRDefault="001F7D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F7D2C" w:rsidRPr="002142BC" w:rsidRDefault="001F7D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F7D2C" w:rsidRPr="00796030" w:rsidRDefault="001F7D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7D2C" w:rsidRPr="002142BC" w:rsidRDefault="001F7D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7D2C" w:rsidRPr="002142BC" w:rsidRDefault="001F7D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D2C" w:rsidRPr="002142BC" w:rsidRDefault="001F7D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7D2C" w:rsidRDefault="001F7D2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7D2C" w:rsidRPr="0067742C" w:rsidRDefault="001F7D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7D2C" w:rsidRPr="0067742C" w:rsidRDefault="001F7D2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764388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21186" w:rsidRPr="0031704E">
        <w:rPr>
          <w:rFonts w:ascii="Times New Roman" w:hAnsi="Times New Roman" w:cs="Times New Roman"/>
          <w:b/>
          <w:sz w:val="24"/>
          <w:szCs w:val="24"/>
        </w:rPr>
        <w:t>COLÉGIO</w:t>
      </w:r>
      <w:r w:rsidR="00921186" w:rsidRPr="003170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ALFA ÔMEGA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21186" w:rsidRPr="0031704E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21186" w:rsidRPr="00921186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FF05D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F417E">
        <w:rPr>
          <w:rFonts w:ascii="Times New Roman" w:hAnsi="Times New Roman" w:cs="Times New Roman"/>
          <w:sz w:val="24"/>
          <w:szCs w:val="24"/>
        </w:rPr>
        <w:t xml:space="preserve"> </w:t>
      </w:r>
      <w:r w:rsidR="008F417E">
        <w:rPr>
          <w:rFonts w:ascii="Times New Roman" w:hAnsi="Times New Roman" w:cs="Times New Roman"/>
          <w:b/>
          <w:sz w:val="24"/>
          <w:szCs w:val="24"/>
        </w:rPr>
        <w:t>11</w:t>
      </w:r>
      <w:r w:rsidR="008F417E">
        <w:rPr>
          <w:rFonts w:ascii="Times New Roman" w:hAnsi="Times New Roman" w:cs="Times New Roman"/>
          <w:sz w:val="24"/>
          <w:szCs w:val="24"/>
        </w:rPr>
        <w:t xml:space="preserve"> de </w:t>
      </w:r>
      <w:r w:rsidR="008F417E">
        <w:rPr>
          <w:rFonts w:ascii="Times New Roman" w:hAnsi="Times New Roman" w:cs="Times New Roman"/>
          <w:b/>
          <w:sz w:val="24"/>
          <w:szCs w:val="24"/>
        </w:rPr>
        <w:t>AGOSTO</w:t>
      </w:r>
      <w:r w:rsidR="008F417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F417E">
        <w:rPr>
          <w:rFonts w:ascii="Times New Roman" w:hAnsi="Times New Roman" w:cs="Times New Roman"/>
          <w:b/>
          <w:sz w:val="24"/>
          <w:szCs w:val="24"/>
        </w:rPr>
        <w:t>17</w:t>
      </w:r>
      <w:r w:rsidR="008F417E">
        <w:rPr>
          <w:rFonts w:ascii="Times New Roman" w:hAnsi="Times New Roman" w:cs="Times New Roman"/>
          <w:sz w:val="24"/>
          <w:szCs w:val="24"/>
        </w:rPr>
        <w:t xml:space="preserve"> de </w:t>
      </w:r>
      <w:r w:rsidR="008F417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21186" w:rsidRPr="00921186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921186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921186" w:rsidRPr="00921186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F7D2C" w:rsidRDefault="001F7D2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7D2C" w:rsidRPr="0067742C" w:rsidRDefault="001F7D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7D2C" w:rsidRPr="0067742C" w:rsidRDefault="001F7D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30720" w:rsidRPr="0031704E">
        <w:rPr>
          <w:rFonts w:ascii="Times New Roman" w:hAnsi="Times New Roman" w:cs="Times New Roman"/>
          <w:b/>
          <w:sz w:val="24"/>
          <w:szCs w:val="24"/>
        </w:rPr>
        <w:t>COLÉGIO</w:t>
      </w:r>
      <w:r w:rsidR="00530720" w:rsidRPr="003170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ALFA ÔMEGA</w:t>
      </w:r>
      <w:r w:rsidR="00530720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30720" w:rsidRPr="0031704E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="00530720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30720" w:rsidRPr="00921186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FF05D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417E" w:rsidRDefault="008F41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F417E" w:rsidRDefault="008F417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F7D2C" w:rsidRPr="002142BC" w:rsidRDefault="001F7D2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7D2C" w:rsidRPr="002142BC" w:rsidRDefault="001F7D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7D2C" w:rsidRPr="002142BC" w:rsidRDefault="001F7D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F7D2C" w:rsidRPr="002142BC" w:rsidRDefault="001F7D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7D2C" w:rsidRPr="002142BC" w:rsidRDefault="001F7D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7D2C" w:rsidRPr="00202E28" w:rsidRDefault="001F7D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F7D2C" w:rsidRPr="002142BC" w:rsidRDefault="001F7D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7D2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7D2C" w:rsidRPr="002C2B84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1F7D2C" w:rsidRPr="002C2B84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F7D2C" w:rsidRPr="002C2B84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7D2C" w:rsidRPr="002C2B84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7D2C" w:rsidRPr="002142B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7D2C" w:rsidRPr="002142BC" w:rsidRDefault="001F7D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7D2C" w:rsidRPr="002C2B84" w:rsidRDefault="001F7D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F7D2C" w:rsidRPr="002142BC" w:rsidRDefault="001F7D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7D2C" w:rsidRPr="002C2B84" w:rsidRDefault="001F7D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F7D2C" w:rsidRDefault="001F7D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8F417E" w:rsidRPr="002C2B84" w:rsidRDefault="008F41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D2C" w:rsidRPr="002142BC" w:rsidRDefault="001F7D2C" w:rsidP="008F417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7D2C" w:rsidRPr="002142BC" w:rsidRDefault="0031704E" w:rsidP="008F417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1F7D2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F417E" w:rsidRPr="008F4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8F41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F7D2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F417E" w:rsidRPr="008F4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1F7D2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F41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1F7D2C" w:rsidRDefault="001F7D2C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1704E" w:rsidRDefault="003170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704E">
        <w:rPr>
          <w:rFonts w:ascii="Times New Roman" w:hAnsi="Times New Roman" w:cs="Times New Roman"/>
          <w:b/>
          <w:noProof/>
          <w:sz w:val="24"/>
          <w:szCs w:val="24"/>
        </w:rPr>
        <w:t>NÚBIA ROSÁLIA MORAES OLIVEIRA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1F7D2C" w:rsidRPr="002142BC" w:rsidRDefault="001F7D2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31704E" w:rsidRDefault="003170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704E">
        <w:rPr>
          <w:rFonts w:ascii="Times New Roman" w:hAnsi="Times New Roman" w:cs="Times New Roman"/>
          <w:b/>
          <w:sz w:val="24"/>
          <w:szCs w:val="24"/>
        </w:rPr>
        <w:t>COLÉGIO</w:t>
      </w:r>
      <w:r w:rsidRPr="003170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ALFA ÔMEGA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1F7D2C" w:rsidRDefault="001F7D2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1F7D2C" w:rsidSect="001F7D2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F7D2C" w:rsidRPr="002142BC" w:rsidRDefault="001F7D2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1F7D2C" w:rsidRPr="002142BC" w:rsidSect="001F7D2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77" w:rsidRDefault="00A73F77" w:rsidP="004C0DC1">
      <w:pPr>
        <w:spacing w:after="0" w:line="240" w:lineRule="auto"/>
      </w:pPr>
      <w:r>
        <w:separator/>
      </w:r>
    </w:p>
  </w:endnote>
  <w:endnote w:type="continuationSeparator" w:id="0">
    <w:p w:rsidR="00A73F77" w:rsidRDefault="00A73F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2C" w:rsidRPr="00283531" w:rsidRDefault="001F7D2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F7D2C" w:rsidRPr="00283531" w:rsidRDefault="001F7D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F7D2C" w:rsidRPr="003D5724" w:rsidRDefault="001F7D2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F7D2C" w:rsidRPr="00283531" w:rsidRDefault="001F7D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F7D2C" w:rsidRDefault="001F7D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F7D2C" w:rsidRPr="00581345" w:rsidRDefault="001F7D2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Pr="00283531" w:rsidRDefault="00CF43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F432F" w:rsidRPr="003D5724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432F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432F" w:rsidRPr="00581345" w:rsidRDefault="00CF432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77" w:rsidRDefault="00A73F77" w:rsidP="004C0DC1">
      <w:pPr>
        <w:spacing w:after="0" w:line="240" w:lineRule="auto"/>
      </w:pPr>
      <w:r>
        <w:separator/>
      </w:r>
    </w:p>
  </w:footnote>
  <w:footnote w:type="continuationSeparator" w:id="0">
    <w:p w:rsidR="00A73F77" w:rsidRDefault="00A73F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2C" w:rsidRDefault="001F7D2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Default="00CF432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6F1E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0B35"/>
    <w:rsid w:val="00102E85"/>
    <w:rsid w:val="001133D8"/>
    <w:rsid w:val="0012070C"/>
    <w:rsid w:val="00122755"/>
    <w:rsid w:val="001564BA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7D2C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704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0720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A517A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A0DDD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5C6"/>
    <w:rsid w:val="00756584"/>
    <w:rsid w:val="00764388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2954"/>
    <w:rsid w:val="0088266E"/>
    <w:rsid w:val="00884D87"/>
    <w:rsid w:val="008856FB"/>
    <w:rsid w:val="008918E4"/>
    <w:rsid w:val="008D216C"/>
    <w:rsid w:val="008F18A2"/>
    <w:rsid w:val="008F3EB4"/>
    <w:rsid w:val="008F417E"/>
    <w:rsid w:val="009139BE"/>
    <w:rsid w:val="00921186"/>
    <w:rsid w:val="00921BC2"/>
    <w:rsid w:val="0092607A"/>
    <w:rsid w:val="00933831"/>
    <w:rsid w:val="00944287"/>
    <w:rsid w:val="00945967"/>
    <w:rsid w:val="00951E98"/>
    <w:rsid w:val="0095385C"/>
    <w:rsid w:val="00994235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498F"/>
    <w:rsid w:val="00A610ED"/>
    <w:rsid w:val="00A73F77"/>
    <w:rsid w:val="00A74295"/>
    <w:rsid w:val="00A75EF7"/>
    <w:rsid w:val="00A8230C"/>
    <w:rsid w:val="00A95488"/>
    <w:rsid w:val="00AA55C2"/>
    <w:rsid w:val="00AD0A8B"/>
    <w:rsid w:val="00AD29C9"/>
    <w:rsid w:val="00AF16F4"/>
    <w:rsid w:val="00B00617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5E84"/>
    <w:rsid w:val="00B865C1"/>
    <w:rsid w:val="00B90148"/>
    <w:rsid w:val="00B934CC"/>
    <w:rsid w:val="00BA6906"/>
    <w:rsid w:val="00BB4112"/>
    <w:rsid w:val="00BC0A2B"/>
    <w:rsid w:val="00BF518C"/>
    <w:rsid w:val="00C01130"/>
    <w:rsid w:val="00C01AA1"/>
    <w:rsid w:val="00C01F11"/>
    <w:rsid w:val="00C10707"/>
    <w:rsid w:val="00C10949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1A6B"/>
    <w:rsid w:val="00D44A9E"/>
    <w:rsid w:val="00D44FCF"/>
    <w:rsid w:val="00D4723F"/>
    <w:rsid w:val="00D542EA"/>
    <w:rsid w:val="00D671CD"/>
    <w:rsid w:val="00D70BBD"/>
    <w:rsid w:val="00D85309"/>
    <w:rsid w:val="00D901EA"/>
    <w:rsid w:val="00DA0770"/>
    <w:rsid w:val="00DA264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05D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7DAD6-B1F2-484B-9739-CFC8C126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2755</Words>
  <Characters>14879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2016-05-20T12:31:00Z</dcterms:created>
  <dcterms:modified xsi:type="dcterms:W3CDTF">2016-07-13T17:43:00Z</dcterms:modified>
</cp:coreProperties>
</file>