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B6" w:rsidRDefault="00CA71B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A71B6" w:rsidRPr="002142BC" w:rsidRDefault="00CA71B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A71B6" w:rsidRPr="002142BC" w:rsidRDefault="00CA71B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71B6" w:rsidRPr="002142BC" w:rsidRDefault="00CA71B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A71B6" w:rsidRPr="002142BC" w:rsidRDefault="00CA71B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B6" w:rsidRPr="00A01A0B" w:rsidRDefault="00CA71B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JK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08.449.338/0001-37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E73DD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 DE OLIVEIRA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E73DD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A01A0B" w:rsidRPr="00A3127F">
        <w:rPr>
          <w:rFonts w:ascii="Times New Roman" w:hAnsi="Times New Roman" w:cs="Times New Roman"/>
          <w:sz w:val="24"/>
          <w:szCs w:val="24"/>
        </w:rPr>
        <w:t>Conselho,</w:t>
      </w:r>
      <w:r w:rsidR="00A01A0B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MARIA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SANTINA R. DOS SANTOS LIMA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161.119.151-34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269200 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FCD" w:rsidRPr="00645FCD">
        <w:rPr>
          <w:rFonts w:ascii="Times New Roman" w:hAnsi="Times New Roman" w:cs="Times New Roman"/>
          <w:b/>
          <w:sz w:val="24"/>
          <w:szCs w:val="24"/>
        </w:rPr>
        <w:t>23</w:t>
      </w:r>
      <w:r w:rsidRPr="00645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45FCD" w:rsidRPr="00645FCD">
        <w:rPr>
          <w:rFonts w:ascii="Times New Roman" w:hAnsi="Times New Roman" w:cs="Times New Roman"/>
          <w:b/>
          <w:sz w:val="24"/>
          <w:szCs w:val="24"/>
        </w:rPr>
        <w:t>30</w:t>
      </w:r>
      <w:r w:rsidRPr="0064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FCD">
        <w:rPr>
          <w:rFonts w:ascii="Times New Roman" w:hAnsi="Times New Roman" w:cs="Times New Roman"/>
          <w:sz w:val="24"/>
          <w:szCs w:val="24"/>
        </w:rPr>
        <w:t>de</w:t>
      </w:r>
      <w:r w:rsidRPr="0064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FC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45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45FCD" w:rsidRPr="00645FCD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45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45FCD" w:rsidRPr="00645FC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45FC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45FCD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142B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1A0B">
        <w:rPr>
          <w:rFonts w:ascii="Times New Roman" w:hAnsi="Times New Roman" w:cs="Times New Roman"/>
          <w:b/>
          <w:bCs/>
          <w:noProof/>
          <w:sz w:val="24"/>
          <w:szCs w:val="24"/>
        </w:rPr>
        <w:t>RUA JOANA GUIÃO, QD. 35, S/N,  BAIRRO ILDA</w:t>
      </w:r>
      <w:r w:rsidRPr="00A01A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73DD" w:rsidRDefault="007E73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A71B6" w:rsidRPr="003F13EE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6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A01A0B" w:rsidRPr="002142BC" w:rsidTr="00A01A0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1A0B" w:rsidRPr="002142BC" w:rsidRDefault="00A01A0B" w:rsidP="00A01A0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1A0B" w:rsidRPr="002142BC" w:rsidRDefault="00A01A0B" w:rsidP="00A01A0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1A0B" w:rsidRPr="002142BC" w:rsidRDefault="00A01A0B" w:rsidP="00A01A0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1A0B" w:rsidRPr="002142BC" w:rsidRDefault="00A01A0B" w:rsidP="00A01A0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A01A0B" w:rsidRPr="002142BC" w:rsidRDefault="00A01A0B" w:rsidP="00A01A0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1A0B" w:rsidRPr="002142BC" w:rsidRDefault="00A01A0B" w:rsidP="00A01A0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01A0B" w:rsidRPr="002142BC" w:rsidTr="00A01A0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1A0B" w:rsidRPr="002142BC" w:rsidRDefault="00A01A0B" w:rsidP="00A01A0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1A0B" w:rsidRPr="002142BC" w:rsidRDefault="00A01A0B" w:rsidP="00A01A0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1A0B" w:rsidRPr="002142BC" w:rsidRDefault="00A01A0B" w:rsidP="00A01A0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1A0B" w:rsidRPr="002142BC" w:rsidRDefault="00A01A0B" w:rsidP="00A01A0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1A0B" w:rsidRPr="002142BC" w:rsidRDefault="00A01A0B" w:rsidP="00A01A0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1A0B" w:rsidRPr="002142BC" w:rsidRDefault="00A01A0B" w:rsidP="00A01A0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148,40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164,25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963,60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656,00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2.340,00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74,29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48,40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247,10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501,15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102,80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111,40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1.836,00</w:t>
            </w:r>
          </w:p>
        </w:tc>
      </w:tr>
      <w:tr w:rsidR="00A01A0B" w:rsidRPr="007E73DD" w:rsidTr="00A01A0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1A0B" w:rsidRPr="007E73DD" w:rsidRDefault="00A01A0B" w:rsidP="00A01A0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A01A0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302,60</w:t>
            </w:r>
          </w:p>
        </w:tc>
      </w:tr>
    </w:tbl>
    <w:p w:rsidR="00A01A0B" w:rsidRPr="007E73DD" w:rsidRDefault="00A01A0B" w:rsidP="00A01A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22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A01A0B" w:rsidRPr="007E73DD" w:rsidTr="006F511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  <w:r w:rsidRPr="007E73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1A0B" w:rsidRPr="007E73DD" w:rsidRDefault="00A01A0B" w:rsidP="006F511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406,80</w:t>
            </w:r>
          </w:p>
        </w:tc>
      </w:tr>
      <w:tr w:rsidR="00A01A0B" w:rsidRPr="007E73DD" w:rsidTr="006F511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1A0B" w:rsidRPr="007E73DD" w:rsidRDefault="00A01A0B" w:rsidP="006F511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25,76</w:t>
            </w:r>
          </w:p>
        </w:tc>
      </w:tr>
      <w:tr w:rsidR="00A01A0B" w:rsidRPr="007E73DD" w:rsidTr="006F511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1A0B" w:rsidRPr="007E73DD" w:rsidRDefault="00A01A0B" w:rsidP="006F511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1A0B" w:rsidRPr="007E73DD" w:rsidRDefault="00A01A0B" w:rsidP="006F511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7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607,60</w:t>
            </w:r>
          </w:p>
        </w:tc>
      </w:tr>
    </w:tbl>
    <w:p w:rsidR="00CA71B6" w:rsidRPr="002142BC" w:rsidRDefault="00CA71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A71B6" w:rsidRPr="002142BC" w:rsidRDefault="00CA71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A71B6" w:rsidRPr="00A23C18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71B6" w:rsidRDefault="00CA71B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A71B6" w:rsidRDefault="00CA71B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A71B6" w:rsidRDefault="00CA71B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A71B6" w:rsidRPr="002142BC" w:rsidRDefault="00CA71B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A71B6" w:rsidRPr="002142BC" w:rsidRDefault="00CA71B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A71B6" w:rsidRPr="002142BC" w:rsidRDefault="00CA71B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A71B6" w:rsidRPr="00D35EFE" w:rsidRDefault="00CA71B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71B6" w:rsidRDefault="00CA71B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A71B6" w:rsidRPr="00D35EFE" w:rsidRDefault="00CA71B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A71B6" w:rsidRPr="00C661C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A71B6" w:rsidRPr="002142BC" w:rsidRDefault="00CA71B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A71B6" w:rsidRPr="00212348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A71B6" w:rsidRDefault="00CA71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A71B6" w:rsidRPr="002142BC" w:rsidRDefault="00CA71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A71B6" w:rsidRPr="002142BC" w:rsidRDefault="00CA71B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A71B6" w:rsidRPr="002142BC" w:rsidRDefault="00CA71B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A71B6" w:rsidRPr="002142BC" w:rsidRDefault="00CA71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CA71B6" w:rsidRDefault="00CA71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A71B6" w:rsidRPr="00067E0B" w:rsidRDefault="00CA71B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A71B6" w:rsidRPr="002142BC" w:rsidRDefault="00CA71B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A71B6" w:rsidRPr="002142BC" w:rsidRDefault="00CA71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A71B6" w:rsidRPr="002142BC" w:rsidRDefault="00CA71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A71B6" w:rsidRPr="002142BC" w:rsidRDefault="00CA71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A71B6" w:rsidRPr="002142BC" w:rsidRDefault="00CA71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A71B6" w:rsidRPr="00796030" w:rsidRDefault="00CA71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A71B6" w:rsidRPr="002142BC" w:rsidRDefault="00CA71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A71B6" w:rsidRPr="002142BC" w:rsidRDefault="00CA71B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A71B6" w:rsidRPr="002142BC" w:rsidRDefault="00CA71B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A71B6" w:rsidRPr="002142BC" w:rsidRDefault="00CA71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A71B6" w:rsidRPr="002142BC" w:rsidRDefault="00CA71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A71B6" w:rsidRPr="00796030" w:rsidRDefault="00CA71B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A71B6" w:rsidRPr="002142BC" w:rsidRDefault="00CA71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A71B6" w:rsidRPr="002142BC" w:rsidRDefault="00CA71B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71B6" w:rsidRPr="002142BC" w:rsidRDefault="00CA71B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A71B6" w:rsidRPr="00A94824" w:rsidRDefault="00CA71B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A71B6" w:rsidRPr="0067742C" w:rsidRDefault="00CA71B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A71B6" w:rsidRPr="00A94824" w:rsidRDefault="00CA71B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JOANA GUIÃO, QD. 35, S/N,  BAIRRO ILDA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A71B6" w:rsidRPr="0067742C" w:rsidRDefault="00CA71B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A71B6" w:rsidRPr="0067742C" w:rsidRDefault="00CA71B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JOANA GUIÃO, QD. 35, S/N,  BAIRRO ILDA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A71B6" w:rsidRPr="002142BC" w:rsidRDefault="00CA71B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A71B6" w:rsidRPr="002142BC" w:rsidRDefault="00CA71B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A71B6" w:rsidRPr="002142BC" w:rsidRDefault="00CA71B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A71B6" w:rsidRPr="002142BC" w:rsidRDefault="00CA71B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A71B6" w:rsidRPr="00202E28" w:rsidRDefault="00CA71B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A71B6" w:rsidRDefault="00CA71B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A71B6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A71B6" w:rsidRPr="002C2B84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A71B6" w:rsidRPr="002C2B84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A71B6" w:rsidRPr="002C2B84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A71B6" w:rsidRPr="002C2B84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A71B6" w:rsidRPr="002142BC" w:rsidRDefault="00CA7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A71B6" w:rsidRPr="002142BC" w:rsidRDefault="00CA71B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A71B6" w:rsidRPr="009B2B37" w:rsidRDefault="00CA71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A71B6" w:rsidRPr="002142BC" w:rsidRDefault="00CA71B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A71B6" w:rsidRDefault="00CA71B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A71B6" w:rsidRPr="001049CB" w:rsidRDefault="00CA71B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A71B6" w:rsidRPr="00A3127F" w:rsidRDefault="00CA71B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45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45FC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45FC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A71B6" w:rsidRDefault="00CA71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3DD" w:rsidRDefault="007E73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E73DD" w:rsidRPr="00A3127F" w:rsidRDefault="007E73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71B6" w:rsidRPr="00A3127F" w:rsidRDefault="00CA71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SANTINA R. DOS SANTOS LIMA</w:t>
      </w:r>
    </w:p>
    <w:p w:rsidR="00CA71B6" w:rsidRPr="00A3127F" w:rsidRDefault="00CA71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A71B6" w:rsidRPr="00A3127F" w:rsidRDefault="00CA71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 DE OLIVEIRA</w:t>
      </w:r>
    </w:p>
    <w:p w:rsidR="00CA71B6" w:rsidRDefault="00CA71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A71B6" w:rsidSect="00CA71B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A71B6" w:rsidRPr="00A3127F" w:rsidRDefault="00CA71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A71B6" w:rsidRPr="00A3127F" w:rsidSect="00CA71B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C1" w:rsidRDefault="004A13C1" w:rsidP="004C0DC1">
      <w:pPr>
        <w:spacing w:after="0" w:line="240" w:lineRule="auto"/>
      </w:pPr>
      <w:r>
        <w:separator/>
      </w:r>
    </w:p>
  </w:endnote>
  <w:endnote w:type="continuationSeparator" w:id="0">
    <w:p w:rsidR="004A13C1" w:rsidRDefault="004A13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B6" w:rsidRPr="00283531" w:rsidRDefault="00CA71B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A71B6" w:rsidRPr="00283531" w:rsidRDefault="00CA71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A71B6" w:rsidRPr="003D5724" w:rsidRDefault="00CA71B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A71B6" w:rsidRPr="00283531" w:rsidRDefault="00CA71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A71B6" w:rsidRDefault="00CA71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A71B6" w:rsidRPr="00581345" w:rsidRDefault="00CA71B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C1" w:rsidRDefault="004A13C1" w:rsidP="004C0DC1">
      <w:pPr>
        <w:spacing w:after="0" w:line="240" w:lineRule="auto"/>
      </w:pPr>
      <w:r>
        <w:separator/>
      </w:r>
    </w:p>
  </w:footnote>
  <w:footnote w:type="continuationSeparator" w:id="0">
    <w:p w:rsidR="004A13C1" w:rsidRDefault="004A13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B6" w:rsidRDefault="00CA71B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3C1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5FCD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73DD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1A0B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A71B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59FF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6EAB-4E8F-4FB7-B95D-5AF848D3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2495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2016-11-28T16:22:00Z</dcterms:created>
  <dcterms:modified xsi:type="dcterms:W3CDTF">2017-01-02T18:44:00Z</dcterms:modified>
</cp:coreProperties>
</file>