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39" w:rsidRDefault="002B3D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B3D39" w:rsidRPr="002142BC" w:rsidRDefault="002B3D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B3D39" w:rsidRPr="002142BC" w:rsidRDefault="002B3D3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3D39" w:rsidRPr="002142BC" w:rsidRDefault="002B3D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B3D39" w:rsidRPr="002142BC" w:rsidRDefault="002B3D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3D39" w:rsidRPr="004A59BB" w:rsidRDefault="002B3D3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A24E4">
        <w:rPr>
          <w:rFonts w:ascii="Times New Roman" w:hAnsi="Times New Roman" w:cs="Times New Roman"/>
          <w:sz w:val="24"/>
          <w:szCs w:val="24"/>
        </w:rPr>
        <w:t xml:space="preserve">O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MARTINS </w:t>
      </w:r>
      <w:r w:rsidR="004A59BB"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BORGES</w:t>
      </w:r>
      <w:r w:rsidR="004A59BB" w:rsidRPr="004A24E4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00.712.921/0001-87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463E9">
        <w:rPr>
          <w:rFonts w:ascii="Times New Roman" w:hAnsi="Times New Roman" w:cs="Times New Roman"/>
          <w:sz w:val="24"/>
          <w:szCs w:val="24"/>
        </w:rPr>
        <w:t>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MARTINS BORGES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463E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VILENE LOPES CARCUTE ALVES</w:t>
      </w:r>
      <w:r w:rsidRPr="004A24E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877.174.681-15</w:t>
      </w:r>
      <w:r w:rsidRPr="004A24E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3377312 2ªV. DGPC/GO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4A59BB">
        <w:rPr>
          <w:rFonts w:ascii="Times New Roman" w:hAnsi="Times New Roman" w:cs="Times New Roman"/>
          <w:sz w:val="24"/>
          <w:szCs w:val="24"/>
        </w:rPr>
        <w:t xml:space="preserve">de </w:t>
      </w:r>
      <w:r w:rsidR="004A59BB" w:rsidRPr="004A59BB">
        <w:rPr>
          <w:rFonts w:ascii="Times New Roman" w:hAnsi="Times New Roman" w:cs="Times New Roman"/>
          <w:b/>
          <w:sz w:val="24"/>
          <w:szCs w:val="24"/>
        </w:rPr>
        <w:t>23</w:t>
      </w:r>
      <w:r w:rsidRPr="004A59B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A59BB" w:rsidRPr="004A59BB">
        <w:rPr>
          <w:rFonts w:ascii="Times New Roman" w:hAnsi="Times New Roman" w:cs="Times New Roman"/>
          <w:b/>
          <w:sz w:val="24"/>
          <w:szCs w:val="24"/>
        </w:rPr>
        <w:t>30</w:t>
      </w:r>
      <w:r w:rsidRPr="004A5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9BB">
        <w:rPr>
          <w:rFonts w:ascii="Times New Roman" w:hAnsi="Times New Roman" w:cs="Times New Roman"/>
          <w:sz w:val="24"/>
          <w:szCs w:val="24"/>
        </w:rPr>
        <w:t>de</w:t>
      </w:r>
      <w:r w:rsidRPr="004A5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9B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A59B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A59BB" w:rsidRPr="004A59BB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4A59B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A59BB" w:rsidRPr="004A5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59BB" w:rsidRPr="004A59BB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4A59BB" w:rsidRPr="004A5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59BB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4A59B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A5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59BB">
        <w:rPr>
          <w:rFonts w:ascii="Times New Roman" w:hAnsi="Times New Roman" w:cs="Times New Roman"/>
          <w:b/>
          <w:bCs/>
          <w:noProof/>
          <w:sz w:val="24"/>
          <w:szCs w:val="24"/>
        </w:rPr>
        <w:t>AV. EGÍDIO FRANCISCO RODRIGUES, Nº 78, CENTRO</w:t>
      </w:r>
      <w:r w:rsidRPr="004A59B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59BB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4A59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63E9" w:rsidRDefault="002463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B3D39" w:rsidRPr="003F13EE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B3D39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596"/>
        <w:gridCol w:w="1996"/>
      </w:tblGrid>
      <w:tr w:rsidR="00962C90" w:rsidRPr="002142BC" w:rsidTr="003849E2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62C90" w:rsidRPr="002142BC" w:rsidTr="003849E2">
        <w:trPr>
          <w:trHeight w:val="658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62C90" w:rsidRPr="002142BC" w:rsidTr="003849E2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2,51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240,96</w:t>
            </w:r>
          </w:p>
        </w:tc>
      </w:tr>
      <w:tr w:rsidR="00962C90" w:rsidRPr="002142BC" w:rsidTr="003849E2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147,11</w:t>
            </w:r>
          </w:p>
        </w:tc>
      </w:tr>
      <w:tr w:rsidR="00962C90" w:rsidRPr="002142BC" w:rsidTr="003849E2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246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9,17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E51091" w:rsidRDefault="00962C90" w:rsidP="00384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275,10</w:t>
            </w:r>
          </w:p>
        </w:tc>
      </w:tr>
      <w:tr w:rsidR="00962C90" w:rsidRPr="002142BC" w:rsidTr="003849E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C90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962C90" w:rsidRPr="002142BC" w:rsidTr="003849E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C90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507,50</w:t>
            </w:r>
          </w:p>
        </w:tc>
      </w:tr>
      <w:tr w:rsidR="00962C90" w:rsidRPr="002142BC" w:rsidTr="003849E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3,08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160,16</w:t>
            </w:r>
          </w:p>
        </w:tc>
      </w:tr>
      <w:tr w:rsidR="00962C90" w:rsidRPr="002142BC" w:rsidTr="003849E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C90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174,42</w:t>
            </w:r>
          </w:p>
        </w:tc>
      </w:tr>
      <w:tr w:rsidR="00962C90" w:rsidRPr="002142BC" w:rsidTr="003849E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C90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86,40</w:t>
            </w:r>
          </w:p>
        </w:tc>
      </w:tr>
      <w:tr w:rsidR="00962C90" w:rsidRPr="002142BC" w:rsidTr="003849E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C90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207,90</w:t>
            </w:r>
          </w:p>
        </w:tc>
      </w:tr>
      <w:tr w:rsidR="00962C90" w:rsidRPr="002142BC" w:rsidTr="003849E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C90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389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1.050,30</w:t>
            </w:r>
          </w:p>
        </w:tc>
      </w:tr>
      <w:tr w:rsidR="00962C90" w:rsidRPr="002142BC" w:rsidTr="003849E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C90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246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10,33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516,50</w:t>
            </w:r>
          </w:p>
        </w:tc>
      </w:tr>
      <w:tr w:rsidR="00962C90" w:rsidRPr="002142BC" w:rsidTr="003849E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C90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138,67</w:t>
            </w:r>
          </w:p>
        </w:tc>
      </w:tr>
      <w:tr w:rsidR="00962C90" w:rsidRPr="002142BC" w:rsidTr="003849E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246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9,33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727,74</w:t>
            </w:r>
          </w:p>
        </w:tc>
      </w:tr>
      <w:tr w:rsidR="00962C90" w:rsidRPr="002142BC" w:rsidTr="003849E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652,30</w:t>
            </w:r>
          </w:p>
        </w:tc>
      </w:tr>
      <w:tr w:rsidR="00962C90" w:rsidRPr="002142BC" w:rsidTr="003849E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2,17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167,09</w:t>
            </w:r>
          </w:p>
        </w:tc>
      </w:tr>
      <w:tr w:rsidR="00962C90" w:rsidRPr="002142BC" w:rsidTr="003849E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216,45</w:t>
            </w:r>
          </w:p>
        </w:tc>
      </w:tr>
      <w:tr w:rsidR="00962C90" w:rsidRPr="002142BC" w:rsidTr="003849E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413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1.445,50</w:t>
            </w:r>
          </w:p>
        </w:tc>
      </w:tr>
      <w:tr w:rsidR="00962C90" w:rsidRPr="002142BC" w:rsidTr="003849E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1.023,66</w:t>
            </w:r>
          </w:p>
        </w:tc>
      </w:tr>
      <w:tr w:rsidR="00962C90" w:rsidRPr="002142BC" w:rsidTr="003849E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107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2,12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226,84</w:t>
            </w:r>
          </w:p>
        </w:tc>
      </w:tr>
      <w:tr w:rsidR="00962C90" w:rsidRPr="002142BC" w:rsidTr="003849E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332,80</w:t>
            </w:r>
          </w:p>
        </w:tc>
      </w:tr>
      <w:tr w:rsidR="00962C90" w:rsidRPr="002142BC" w:rsidTr="003849E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Pr="002142BC" w:rsidRDefault="00962C90" w:rsidP="00384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7,67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C90" w:rsidRDefault="00962C90" w:rsidP="003849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237,77</w:t>
            </w:r>
          </w:p>
        </w:tc>
      </w:tr>
    </w:tbl>
    <w:p w:rsidR="002B3D39" w:rsidRPr="002142BC" w:rsidRDefault="002B3D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B3D39" w:rsidRPr="002142BC" w:rsidRDefault="002B3D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B3D39" w:rsidRPr="00A23C18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3D39" w:rsidRDefault="002B3D3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B3D39" w:rsidRDefault="002B3D3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B3D39" w:rsidRDefault="002B3D3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B3D39" w:rsidRPr="002142BC" w:rsidRDefault="002B3D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B3D39" w:rsidRPr="002142BC" w:rsidRDefault="002B3D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B3D39" w:rsidRPr="002142BC" w:rsidRDefault="002B3D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B3D39" w:rsidRPr="00D35EFE" w:rsidRDefault="002B3D3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3D39" w:rsidRDefault="002B3D3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B3D39" w:rsidRPr="00D35EFE" w:rsidRDefault="002B3D3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B3D39" w:rsidRPr="00C661C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B3D39" w:rsidRPr="002142BC" w:rsidRDefault="002B3D3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B3D39" w:rsidRPr="00212348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B3D39" w:rsidRDefault="002B3D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B3D39" w:rsidRPr="002142BC" w:rsidRDefault="002B3D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B3D39" w:rsidRPr="002142BC" w:rsidRDefault="002B3D3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B3D39" w:rsidRPr="002142BC" w:rsidRDefault="002B3D3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B3D39" w:rsidRPr="002142BC" w:rsidRDefault="002B3D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B3D39" w:rsidRDefault="002B3D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B3D39" w:rsidRPr="00067E0B" w:rsidRDefault="002B3D3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B3D39" w:rsidRPr="002142BC" w:rsidRDefault="002B3D3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B3D39" w:rsidRPr="002142BC" w:rsidRDefault="002B3D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B3D39" w:rsidRPr="002142BC" w:rsidRDefault="002B3D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3D39" w:rsidRPr="002142BC" w:rsidRDefault="002B3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B3D39" w:rsidRPr="002142BC" w:rsidRDefault="002B3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B3D39" w:rsidRPr="00796030" w:rsidRDefault="002B3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3D39" w:rsidRPr="002142BC" w:rsidRDefault="002B3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B3D39" w:rsidRPr="002142BC" w:rsidRDefault="002B3D3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3D39" w:rsidRPr="002142BC" w:rsidRDefault="002B3D3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3D39" w:rsidRPr="002142BC" w:rsidRDefault="002B3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B3D39" w:rsidRPr="002142BC" w:rsidRDefault="002B3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B3D39" w:rsidRPr="00796030" w:rsidRDefault="002B3D3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3D39" w:rsidRPr="002142BC" w:rsidRDefault="002B3D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B3D39" w:rsidRPr="002142BC" w:rsidRDefault="002B3D3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3D39" w:rsidRPr="002142BC" w:rsidRDefault="002B3D3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B3D39" w:rsidRPr="00A94824" w:rsidRDefault="002B3D3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B3D39" w:rsidRPr="0067742C" w:rsidRDefault="002B3D3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B3D39" w:rsidRPr="00A94824" w:rsidRDefault="002B3D3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COLÉGIO ESTADUAL MARTINS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AV. EGÍDIO FRANCISCO RODRIGUES, Nº 78,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B3D39" w:rsidRPr="0067742C" w:rsidRDefault="002B3D3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B3D39" w:rsidRPr="0067742C" w:rsidRDefault="002B3D3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MARTINS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AV. EGÍDIO FRANCISCO RODRIGUES, Nº 78,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B3D39" w:rsidRPr="002142BC" w:rsidRDefault="002B3D3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B3D39" w:rsidRPr="002142BC" w:rsidRDefault="002B3D3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B3D39" w:rsidRPr="002142BC" w:rsidRDefault="002B3D3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B3D39" w:rsidRPr="002142BC" w:rsidRDefault="002B3D3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B3D39" w:rsidRPr="00202E28" w:rsidRDefault="002B3D3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B3D39" w:rsidRDefault="002B3D3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B3D39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B3D39" w:rsidRPr="002C2B84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B3D39" w:rsidRPr="002C2B84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B3D39" w:rsidRPr="002C2B84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B3D39" w:rsidRPr="002C2B84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B3D39" w:rsidRPr="002142BC" w:rsidRDefault="002B3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B3D39" w:rsidRPr="002142BC" w:rsidRDefault="002B3D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B3D39" w:rsidRPr="009B2B37" w:rsidRDefault="002B3D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B3D39" w:rsidRPr="002142BC" w:rsidRDefault="002B3D3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B3D39" w:rsidRDefault="002B3D3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B3D39" w:rsidRPr="001049CB" w:rsidRDefault="002B3D3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B3D39" w:rsidRPr="005D462F" w:rsidRDefault="002B3D3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PIRES DO RIO</w:t>
      </w:r>
      <w:r w:rsidRPr="005D4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A59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A59B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4A59B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B3D39" w:rsidRDefault="002B3D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63E9" w:rsidRDefault="002463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63E9" w:rsidRPr="005D462F" w:rsidRDefault="002463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3D39" w:rsidRPr="005D462F" w:rsidRDefault="002B3D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VILENE LOPES CARCUTE ALVES</w:t>
      </w:r>
    </w:p>
    <w:p w:rsidR="002B3D39" w:rsidRPr="005D462F" w:rsidRDefault="002B3D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B3D39" w:rsidRPr="005D462F" w:rsidRDefault="002B3D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MARTINS BORGES</w:t>
      </w:r>
    </w:p>
    <w:p w:rsidR="002B3D39" w:rsidRDefault="002B3D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B3D39" w:rsidSect="002B3D3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B3D39" w:rsidRPr="005D462F" w:rsidRDefault="002B3D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B3D39" w:rsidRPr="005D462F" w:rsidSect="002B3D3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D39" w:rsidRDefault="002B3D39" w:rsidP="004C0DC1">
      <w:pPr>
        <w:spacing w:after="0" w:line="240" w:lineRule="auto"/>
      </w:pPr>
      <w:r>
        <w:separator/>
      </w:r>
    </w:p>
  </w:endnote>
  <w:endnote w:type="continuationSeparator" w:id="0">
    <w:p w:rsidR="002B3D39" w:rsidRDefault="002B3D3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39" w:rsidRPr="00283531" w:rsidRDefault="002B3D3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3D39" w:rsidRPr="00283531" w:rsidRDefault="002B3D3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3D39" w:rsidRPr="003D5724" w:rsidRDefault="002B3D3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3D39" w:rsidRPr="00283531" w:rsidRDefault="002B3D3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3D39" w:rsidRDefault="002B3D3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3D39" w:rsidRPr="00581345" w:rsidRDefault="002B3D3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Pr="00283531" w:rsidRDefault="005D46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D462F" w:rsidRPr="003D5724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D462F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D462F" w:rsidRPr="00581345" w:rsidRDefault="005D462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D39" w:rsidRDefault="002B3D39" w:rsidP="004C0DC1">
      <w:pPr>
        <w:spacing w:after="0" w:line="240" w:lineRule="auto"/>
      </w:pPr>
      <w:r>
        <w:separator/>
      </w:r>
    </w:p>
  </w:footnote>
  <w:footnote w:type="continuationSeparator" w:id="0">
    <w:p w:rsidR="002B3D39" w:rsidRDefault="002B3D3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39" w:rsidRDefault="002B3D3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Default="005D46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463E9"/>
    <w:rsid w:val="00267746"/>
    <w:rsid w:val="00297C3D"/>
    <w:rsid w:val="002A1CA9"/>
    <w:rsid w:val="002A739F"/>
    <w:rsid w:val="002B1996"/>
    <w:rsid w:val="002B3D3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4E4"/>
    <w:rsid w:val="004A59BB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62F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2C90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318F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95B9"/>
  <w15:docId w15:val="{2E851E71-E3DC-4A56-9907-0D50635B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3AD44-DACE-46B8-A8DC-42A07802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2508</Words>
  <Characters>13548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2016-11-30T14:30:00Z</dcterms:created>
  <dcterms:modified xsi:type="dcterms:W3CDTF">2017-01-06T11:39:00Z</dcterms:modified>
</cp:coreProperties>
</file>