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BB" w:rsidRDefault="00F124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124BB" w:rsidRDefault="00F124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124BB" w:rsidRPr="002142BC" w:rsidRDefault="00F124B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124BB" w:rsidRPr="002142BC" w:rsidRDefault="00F124B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24BB" w:rsidRPr="002142BC" w:rsidRDefault="00F124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124BB" w:rsidRPr="002142BC" w:rsidRDefault="00F124B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24BB" w:rsidRPr="00C046B1" w:rsidRDefault="00F124B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046B1">
        <w:rPr>
          <w:rFonts w:ascii="Times New Roman" w:hAnsi="Times New Roman" w:cs="Times New Roman"/>
          <w:sz w:val="24"/>
          <w:szCs w:val="24"/>
        </w:rPr>
        <w:t xml:space="preserve">O </w:t>
      </w:r>
      <w:r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C046B1" w:rsidRPr="00C046B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MINGONE I</w:t>
      </w:r>
      <w:r w:rsidR="00C046B1" w:rsidRPr="00C046B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Pr="00C046B1">
        <w:rPr>
          <w:rFonts w:ascii="Times New Roman" w:hAnsi="Times New Roman" w:cs="Times New Roman"/>
          <w:b/>
          <w:bCs/>
          <w:noProof/>
          <w:sz w:val="24"/>
          <w:szCs w:val="24"/>
        </w:rPr>
        <w:t>00.673.026/0001-09</w:t>
      </w:r>
      <w:r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046B1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046B1">
        <w:rPr>
          <w:rFonts w:ascii="Times New Roman" w:hAnsi="Times New Roman" w:cs="Times New Roman"/>
          <w:sz w:val="24"/>
          <w:szCs w:val="24"/>
        </w:rPr>
        <w:t>, do</w:t>
      </w:r>
      <w:r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6B1" w:rsidRPr="00C046B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MINGONE</w:t>
      </w:r>
      <w:r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046B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046B1" w:rsidRPr="00C046B1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C046B1">
        <w:rPr>
          <w:rFonts w:ascii="Times New Roman" w:hAnsi="Times New Roman" w:cs="Times New Roman"/>
          <w:sz w:val="24"/>
          <w:szCs w:val="24"/>
        </w:rPr>
        <w:t xml:space="preserve">, </w:t>
      </w:r>
      <w:r w:rsidRPr="00C046B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C046B1" w:rsidRPr="00C046B1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C046B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C046B1" w:rsidRPr="00C046B1">
        <w:rPr>
          <w:rFonts w:ascii="Times New Roman" w:hAnsi="Times New Roman" w:cs="Times New Roman"/>
          <w:b/>
          <w:noProof/>
          <w:sz w:val="24"/>
          <w:szCs w:val="24"/>
        </w:rPr>
        <w:t>CELIA CRISTINA MARTINS DE LIMA</w:t>
      </w:r>
      <w:r w:rsidRPr="00C046B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046B1">
        <w:rPr>
          <w:rFonts w:ascii="Times New Roman" w:hAnsi="Times New Roman" w:cs="Times New Roman"/>
          <w:b/>
          <w:noProof/>
          <w:sz w:val="24"/>
          <w:szCs w:val="24"/>
        </w:rPr>
        <w:t>611.520.051-20</w:t>
      </w:r>
      <w:r w:rsidRPr="00C046B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046B1">
        <w:rPr>
          <w:rFonts w:ascii="Times New Roman" w:hAnsi="Times New Roman" w:cs="Times New Roman"/>
          <w:b/>
          <w:noProof/>
          <w:sz w:val="24"/>
          <w:szCs w:val="24"/>
        </w:rPr>
        <w:t>1.317.338-SSP-DF</w:t>
      </w:r>
      <w:r w:rsidRPr="00C046B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57FBB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57FBB">
        <w:rPr>
          <w:rFonts w:ascii="Times New Roman" w:hAnsi="Times New Roman" w:cs="Times New Roman"/>
          <w:b/>
          <w:sz w:val="24"/>
          <w:szCs w:val="24"/>
        </w:rPr>
        <w:t>22</w:t>
      </w:r>
      <w:r w:rsidR="00657FB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57FB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57FBB">
        <w:rPr>
          <w:rFonts w:ascii="Times New Roman" w:hAnsi="Times New Roman" w:cs="Times New Roman"/>
          <w:sz w:val="24"/>
          <w:szCs w:val="24"/>
        </w:rPr>
        <w:t>de</w:t>
      </w:r>
      <w:r w:rsidR="00657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FB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57FBB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46B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6B1" w:rsidRPr="00C046B1">
        <w:rPr>
          <w:rFonts w:ascii="Times New Roman" w:hAnsi="Times New Roman" w:cs="Times New Roman"/>
          <w:b/>
          <w:bCs/>
          <w:noProof/>
          <w:sz w:val="24"/>
          <w:szCs w:val="24"/>
        </w:rPr>
        <w:t>RUA 09 QD 31 LT A PARQUE INDUSTRIAL MINGONE I</w:t>
      </w:r>
      <w:r w:rsidR="00C046B1" w:rsidRPr="00C046B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C046B1" w:rsidRPr="00C046B1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="00C046B1" w:rsidRPr="00C046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124BB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124BB" w:rsidRPr="003F13EE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124BB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124BB" w:rsidRPr="0081507D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5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58"/>
        <w:gridCol w:w="1384"/>
        <w:gridCol w:w="1669"/>
        <w:gridCol w:w="1385"/>
        <w:gridCol w:w="2097"/>
      </w:tblGrid>
      <w:tr w:rsidR="00254D91" w:rsidTr="00352A81">
        <w:trPr>
          <w:tblCellSpacing w:w="0" w:type="dxa"/>
          <w:jc w:val="center"/>
        </w:trPr>
        <w:tc>
          <w:tcPr>
            <w:tcW w:w="2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4D91" w:rsidRDefault="00254D91" w:rsidP="00352A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4D91" w:rsidRDefault="00254D91" w:rsidP="00352A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  <w:p w:rsidR="00254D91" w:rsidRDefault="00254D91" w:rsidP="00352A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4D91" w:rsidRDefault="00254D91" w:rsidP="00352A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4D91" w:rsidRDefault="00254D91" w:rsidP="00352A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54D91" w:rsidRDefault="00254D91" w:rsidP="00352A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4D91" w:rsidRDefault="00254D91" w:rsidP="00352A8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4D91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54D91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127,20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335,80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KABOTIÃ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73,00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18,66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74,64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 UNID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129,60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288,00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320,40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318,40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76,60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4,22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422,00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333,00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 MC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245,30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 MC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MC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6,79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339,50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6,99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139,80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176,40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357,20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366,00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168,00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6,49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194,70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214,00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27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16,83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841,50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QUIABO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6,48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38,88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266,40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772,50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0674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8,46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101,52</w:t>
            </w:r>
          </w:p>
        </w:tc>
      </w:tr>
      <w:tr w:rsidR="00254D91" w:rsidTr="00352A81">
        <w:trPr>
          <w:tblCellSpacing w:w="0" w:type="dxa"/>
          <w:jc w:val="center"/>
        </w:trPr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D91" w:rsidRPr="00067448" w:rsidRDefault="00254D91" w:rsidP="00352A8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D91" w:rsidRPr="00067448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D91" w:rsidRPr="00067448" w:rsidRDefault="00254D91" w:rsidP="00352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D91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4D91" w:rsidRDefault="00254D91" w:rsidP="00352A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7152,34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F124BB" w:rsidRDefault="00F124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124BB" w:rsidRPr="002142BC" w:rsidRDefault="00F124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124BB" w:rsidRPr="002142BC" w:rsidRDefault="00F124B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124BB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124BB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124BB" w:rsidRPr="00A23C18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4BB" w:rsidRDefault="00F124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24BB" w:rsidRDefault="00F124B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124BB" w:rsidRDefault="00F124B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124BB" w:rsidRDefault="00F124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124BB" w:rsidRDefault="00F124B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124BB" w:rsidRPr="002142BC" w:rsidRDefault="00F124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124BB" w:rsidRPr="002142BC" w:rsidRDefault="00F124B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124BB" w:rsidRPr="002142BC" w:rsidRDefault="00F124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124BB" w:rsidRPr="00D35EFE" w:rsidRDefault="00F124B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4BB" w:rsidRDefault="00F124B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124BB" w:rsidRDefault="00F124B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124BB" w:rsidRPr="002D3F7C" w:rsidRDefault="00F124B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54D91" w:rsidRDefault="00254D9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124BB" w:rsidRPr="00C661C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F124BB" w:rsidRDefault="00F124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124BB" w:rsidRPr="002142BC" w:rsidRDefault="00F124B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124BB" w:rsidRPr="000360DE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124BB" w:rsidRPr="0025098A" w:rsidRDefault="00F124B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124BB" w:rsidRPr="002142BC" w:rsidRDefault="00F124B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124BB" w:rsidRPr="00212348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124BB" w:rsidRPr="00DA7F8A" w:rsidRDefault="00F124B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124BB" w:rsidRPr="00DA7F8A" w:rsidRDefault="00F124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124BB" w:rsidRPr="00DA7F8A" w:rsidRDefault="00F124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124BB" w:rsidRDefault="00F124B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124BB" w:rsidRPr="002142BC" w:rsidRDefault="00F124B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124BB" w:rsidRPr="002142BC" w:rsidRDefault="00F124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124BB" w:rsidRPr="002142BC" w:rsidRDefault="00F124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124BB" w:rsidRPr="008D05C0" w:rsidRDefault="00F124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F124BB" w:rsidRPr="008D05C0" w:rsidRDefault="00F124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124BB" w:rsidRPr="008D05C0" w:rsidRDefault="00F124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124BB" w:rsidRPr="008D05C0" w:rsidRDefault="00F124B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124BB" w:rsidRPr="008D05C0" w:rsidRDefault="00F124B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124BB" w:rsidRPr="008D05C0" w:rsidRDefault="00F124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124BB" w:rsidRPr="002142BC" w:rsidRDefault="00F124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124BB" w:rsidRPr="00796030" w:rsidRDefault="00F124B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124BB" w:rsidRPr="002142BC" w:rsidRDefault="00F124B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124BB" w:rsidRPr="002142BC" w:rsidRDefault="00F124B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4BB" w:rsidRPr="002142BC" w:rsidRDefault="00F124B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124BB" w:rsidRDefault="00F124B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124BB" w:rsidRPr="00A94824" w:rsidRDefault="00F124B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4BB" w:rsidRPr="0067742C" w:rsidRDefault="00F124B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124BB" w:rsidRDefault="00F124B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046B1" w:rsidRPr="00615CEB">
        <w:rPr>
          <w:rFonts w:ascii="Times New Roman" w:hAnsi="Times New Roman" w:cs="Times New Roman"/>
          <w:b/>
          <w:noProof/>
          <w:sz w:val="24"/>
          <w:szCs w:val="24"/>
        </w:rPr>
        <w:t>COLÉGIO ESTADUAL MINGONE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046B1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RUA 09 QD 31 LT A PARQUE INDUSTRIAL MINGONE I</w:t>
      </w:r>
      <w:r w:rsidR="00C046B1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="00C046B1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124BB" w:rsidRPr="00A94824" w:rsidRDefault="00F124B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4BB" w:rsidRPr="0067742C" w:rsidRDefault="00F124B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124BB" w:rsidRDefault="00F124B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046B1" w:rsidRPr="00615CE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MINGONE</w:t>
      </w:r>
      <w:r w:rsidR="00C046B1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C046B1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09 QD 31 LT A PARQUE INDUSTRIAL MINGONE </w:t>
      </w:r>
      <w:r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C046B1" w:rsidRPr="00615CE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124BB" w:rsidRDefault="00F124B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124BB" w:rsidRDefault="00F124B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124BB" w:rsidRDefault="00F124B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46B1" w:rsidRDefault="00C046B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24BB" w:rsidRPr="0081507D" w:rsidRDefault="00F124B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F124BB" w:rsidRPr="002142BC" w:rsidRDefault="00F124B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124BB" w:rsidRPr="002142BC" w:rsidRDefault="00F124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124BB" w:rsidRPr="002142BC" w:rsidRDefault="00F124B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124BB" w:rsidRPr="00202E28" w:rsidRDefault="00F124B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124BB" w:rsidRDefault="00F124B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124BB" w:rsidRDefault="00F124B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124BB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124BB" w:rsidRPr="002C2B84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124BB" w:rsidRPr="002C2B84" w:rsidRDefault="00F124B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124BB" w:rsidRPr="002C2B84" w:rsidRDefault="00F124B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124BB" w:rsidRPr="002C2B84" w:rsidRDefault="00F124B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124BB" w:rsidRPr="002142BC" w:rsidRDefault="00F124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124BB" w:rsidRPr="002142BC" w:rsidRDefault="00F124B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124BB" w:rsidRPr="00F67F20" w:rsidRDefault="00F124B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124BB" w:rsidRPr="002142BC" w:rsidRDefault="00F124B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124BB" w:rsidRDefault="00F124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124BB" w:rsidRPr="005B7D74" w:rsidRDefault="00F124B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54D91" w:rsidRDefault="00254D9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24BB" w:rsidRPr="00C046B1" w:rsidRDefault="00F124B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6B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046B1" w:rsidRPr="00C046B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C046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046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57F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C046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57FB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C046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124BB" w:rsidRPr="00C046B1" w:rsidRDefault="00F124B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24BB" w:rsidRPr="00C046B1" w:rsidRDefault="00C046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46B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CELIA CRISTINA MARTINS DE LIMA</w:t>
      </w:r>
    </w:p>
    <w:p w:rsidR="00F124BB" w:rsidRPr="00C046B1" w:rsidRDefault="00F124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46B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124BB" w:rsidRPr="00C046B1" w:rsidRDefault="00F124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24BB" w:rsidRPr="00C046B1" w:rsidRDefault="00C046B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046B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MINGONE</w:t>
      </w:r>
    </w:p>
    <w:p w:rsidR="00F124BB" w:rsidRPr="00C046B1" w:rsidRDefault="00F124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124BB" w:rsidRPr="00C046B1" w:rsidSect="00F124B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046B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124BB" w:rsidRPr="002142BC" w:rsidRDefault="00F124B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F124BB" w:rsidRPr="002142BC" w:rsidSect="00F124B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BB" w:rsidRDefault="00F124BB" w:rsidP="004C0DC1">
      <w:pPr>
        <w:spacing w:after="0" w:line="240" w:lineRule="auto"/>
      </w:pPr>
      <w:r>
        <w:separator/>
      </w:r>
    </w:p>
  </w:endnote>
  <w:endnote w:type="continuationSeparator" w:id="0">
    <w:p w:rsidR="00F124BB" w:rsidRDefault="00F124B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BB" w:rsidRDefault="00F124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BB" w:rsidRDefault="00F124B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124BB" w:rsidRPr="009A613B" w:rsidRDefault="00F124B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124BB" w:rsidRPr="004667FA" w:rsidRDefault="00F124B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124BB" w:rsidRDefault="00F124BB" w:rsidP="00882B6E">
    <w:pPr>
      <w:pStyle w:val="Rodap"/>
    </w:pPr>
  </w:p>
  <w:p w:rsidR="00F124BB" w:rsidRPr="00283531" w:rsidRDefault="00F124B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BB" w:rsidRDefault="00F124B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21D90" w:rsidRPr="009A613B" w:rsidRDefault="00F21D9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21D90" w:rsidRPr="004667FA" w:rsidRDefault="00F21D9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21D90" w:rsidRDefault="00F21D90" w:rsidP="00882B6E">
    <w:pPr>
      <w:pStyle w:val="Rodap"/>
    </w:pPr>
  </w:p>
  <w:p w:rsidR="00F21D90" w:rsidRPr="00283531" w:rsidRDefault="00F21D9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BB" w:rsidRDefault="00F124BB" w:rsidP="004C0DC1">
      <w:pPr>
        <w:spacing w:after="0" w:line="240" w:lineRule="auto"/>
      </w:pPr>
      <w:r>
        <w:separator/>
      </w:r>
    </w:p>
  </w:footnote>
  <w:footnote w:type="continuationSeparator" w:id="0">
    <w:p w:rsidR="00F124BB" w:rsidRDefault="00F124B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BB" w:rsidRDefault="00F124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BB" w:rsidRDefault="00F124B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BB" w:rsidRDefault="00F124B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90" w:rsidRDefault="00F21D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4D91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57FBB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048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1C0"/>
    <w:rsid w:val="00BA6906"/>
    <w:rsid w:val="00BB232F"/>
    <w:rsid w:val="00BB4112"/>
    <w:rsid w:val="00BC0A2B"/>
    <w:rsid w:val="00C01130"/>
    <w:rsid w:val="00C01AA1"/>
    <w:rsid w:val="00C01F11"/>
    <w:rsid w:val="00C046B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124BB"/>
    <w:rsid w:val="00F21D90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88F2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8B4C8-3347-4D38-8F14-F909FB02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2641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2017-11-07T16:21:00Z</dcterms:created>
  <dcterms:modified xsi:type="dcterms:W3CDTF">2017-11-20T13:36:00Z</dcterms:modified>
</cp:coreProperties>
</file>